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>
      <w:pPr>
        <w:widowControl w:val="0"/>
        <w:wordWrap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widowControl w:val="0"/>
        <w:wordWrap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“重庆城市精神”表述语征集表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6"/>
        <w:tblW w:w="8990" w:type="dxa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2032"/>
        <w:gridCol w:w="2160"/>
        <w:gridCol w:w="2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表述语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  <w:lang w:val="en-US" w:eastAsia="zh-CN"/>
              </w:rPr>
              <w:t>（20字左右）</w:t>
            </w:r>
          </w:p>
        </w:tc>
        <w:tc>
          <w:tcPr>
            <w:tcW w:w="6900" w:type="dxa"/>
            <w:gridSpan w:val="3"/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2" w:hRule="atLeast"/>
        </w:trPr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涵义注释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_GBK" w:cs="Times New Roman"/>
                <w:sz w:val="28"/>
                <w:szCs w:val="28"/>
                <w:lang w:val="en-US" w:eastAsia="zh-CN"/>
              </w:rPr>
              <w:t>（300字以内）</w:t>
            </w:r>
          </w:p>
        </w:tc>
        <w:tc>
          <w:tcPr>
            <w:tcW w:w="6900" w:type="dxa"/>
            <w:gridSpan w:val="3"/>
            <w:tcBorders>
              <w:bottom w:val="nil"/>
              <w:right w:val="single" w:color="auto" w:sz="4" w:space="0"/>
            </w:tcBorders>
          </w:tcPr>
          <w:p>
            <w:pPr>
              <w:widowControl w:val="0"/>
              <w:wordWrap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作者姓名</w:t>
            </w:r>
          </w:p>
        </w:tc>
        <w:tc>
          <w:tcPr>
            <w:tcW w:w="203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7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作者所在单位</w:t>
            </w:r>
          </w:p>
        </w:tc>
        <w:tc>
          <w:tcPr>
            <w:tcW w:w="6900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征集渠道</w:t>
            </w:r>
          </w:p>
        </w:tc>
        <w:tc>
          <w:tcPr>
            <w:tcW w:w="6900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学校征集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84" w:right="1446" w:bottom="1644" w:left="14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B4E7F5F-37DD-4AA8-93F6-4973E45D618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5B6D1ED-D75E-4850-8441-F45C1EBA0170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8C0FAA5-DC92-438A-B43D-58DAF0DCA8F8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C66F02F-028A-43FC-94FA-08FE9A973C6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jYzg2ZGViZjA3N2U3ZmU4MGJiMTc4YjJjYmE1N2QifQ=="/>
  </w:docVars>
  <w:rsids>
    <w:rsidRoot w:val="00000000"/>
    <w:rsid w:val="002B247F"/>
    <w:rsid w:val="003523B7"/>
    <w:rsid w:val="003D6656"/>
    <w:rsid w:val="03C6678B"/>
    <w:rsid w:val="04CD61FB"/>
    <w:rsid w:val="0AF06954"/>
    <w:rsid w:val="0BA80E28"/>
    <w:rsid w:val="0BFB5BD7"/>
    <w:rsid w:val="0D4E21C4"/>
    <w:rsid w:val="0E883192"/>
    <w:rsid w:val="10262C63"/>
    <w:rsid w:val="122F6E25"/>
    <w:rsid w:val="126161D4"/>
    <w:rsid w:val="15891CCA"/>
    <w:rsid w:val="175D340E"/>
    <w:rsid w:val="18D33564"/>
    <w:rsid w:val="18F2402A"/>
    <w:rsid w:val="1E6F3A27"/>
    <w:rsid w:val="2080016D"/>
    <w:rsid w:val="234436D4"/>
    <w:rsid w:val="23D77416"/>
    <w:rsid w:val="23EB1DA2"/>
    <w:rsid w:val="242C68E1"/>
    <w:rsid w:val="25241345"/>
    <w:rsid w:val="27514612"/>
    <w:rsid w:val="2A581813"/>
    <w:rsid w:val="2D412A32"/>
    <w:rsid w:val="2DCD2A12"/>
    <w:rsid w:val="3236068C"/>
    <w:rsid w:val="34044598"/>
    <w:rsid w:val="344F264A"/>
    <w:rsid w:val="36B42CE9"/>
    <w:rsid w:val="387B0B57"/>
    <w:rsid w:val="3A517EAF"/>
    <w:rsid w:val="3AE25855"/>
    <w:rsid w:val="3BD01B51"/>
    <w:rsid w:val="3DAE32BB"/>
    <w:rsid w:val="40B841A9"/>
    <w:rsid w:val="40BA4B7E"/>
    <w:rsid w:val="44BD4C3D"/>
    <w:rsid w:val="44D832B7"/>
    <w:rsid w:val="46FB61E4"/>
    <w:rsid w:val="4FB91A73"/>
    <w:rsid w:val="5043693E"/>
    <w:rsid w:val="507C7757"/>
    <w:rsid w:val="50E66478"/>
    <w:rsid w:val="5116724D"/>
    <w:rsid w:val="52257550"/>
    <w:rsid w:val="552E6190"/>
    <w:rsid w:val="55CB540B"/>
    <w:rsid w:val="57C87729"/>
    <w:rsid w:val="57EC78BB"/>
    <w:rsid w:val="586B6A32"/>
    <w:rsid w:val="5A3840D4"/>
    <w:rsid w:val="610A30E9"/>
    <w:rsid w:val="64754794"/>
    <w:rsid w:val="65B01F28"/>
    <w:rsid w:val="65C576B9"/>
    <w:rsid w:val="66521231"/>
    <w:rsid w:val="6659611C"/>
    <w:rsid w:val="685272C6"/>
    <w:rsid w:val="6A186AAD"/>
    <w:rsid w:val="6FD26F3F"/>
    <w:rsid w:val="70384FF4"/>
    <w:rsid w:val="7491561A"/>
    <w:rsid w:val="74ED00EB"/>
    <w:rsid w:val="75774810"/>
    <w:rsid w:val="77901BB9"/>
    <w:rsid w:val="78BD69DE"/>
    <w:rsid w:val="793D18CD"/>
    <w:rsid w:val="7AA86C24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507" w:right="667"/>
      <w:jc w:val="center"/>
      <w:outlineLvl w:val="1"/>
    </w:pPr>
    <w:rPr>
      <w:rFonts w:ascii="方正小标宋_GBK" w:hAnsi="方正小标宋_GBK" w:eastAsia="方正小标宋_GBK" w:cs="方正小标宋_GBK"/>
      <w:sz w:val="44"/>
      <w:szCs w:val="44"/>
      <w:lang w:val="zh-CN" w:eastAsia="zh-CN" w:bidi="zh-CN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 Paragraph"/>
    <w:basedOn w:val="1"/>
    <w:qFormat/>
    <w:uiPriority w:val="1"/>
    <w:pPr>
      <w:spacing w:before="7"/>
      <w:ind w:left="111" w:right="110" w:firstLine="640"/>
      <w:jc w:val="both"/>
    </w:pPr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509</Characters>
  <Paragraphs>12</Paragraphs>
  <TotalTime>3</TotalTime>
  <ScaleCrop>false</ScaleCrop>
  <LinksUpToDate>false</LinksUpToDate>
  <CharactersWithSpaces>562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2023-03-02T03:58:00Z</dcterms:created>
  <dc:creator>凯13436183917</dc:creator>
  <cp:lastModifiedBy>刀寒萧客</cp:lastModifiedBy>
  <cp:lastPrinted>2024-03-22T04:52:00Z</cp:lastPrinted>
  <dcterms:modified xsi:type="dcterms:W3CDTF">2024-03-28T03:16:01Z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CB0CAB51F94B4EC495591B32D88D89B4_13</vt:lpwstr>
  </property>
</Properties>
</file>